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AA48" w14:textId="3BEE889D" w:rsidR="00C70E57" w:rsidRPr="00E17826" w:rsidRDefault="00A518E9" w:rsidP="00DE0470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CARWIZ </w:t>
      </w:r>
      <w:r w:rsidR="00E17826" w:rsidRPr="00E17826">
        <w:rPr>
          <w:rFonts w:cstheme="minorHAnsi"/>
          <w:b/>
          <w:bCs/>
        </w:rPr>
        <w:t xml:space="preserve">rent a car </w:t>
      </w:r>
      <w:r w:rsidR="00C35E18" w:rsidRPr="00E17826">
        <w:rPr>
          <w:rFonts w:cstheme="minorHAnsi"/>
          <w:b/>
          <w:bCs/>
        </w:rPr>
        <w:t>potpisao</w:t>
      </w:r>
      <w:r w:rsidR="00CF4535">
        <w:rPr>
          <w:rFonts w:cstheme="minorHAnsi"/>
          <w:b/>
          <w:bCs/>
        </w:rPr>
        <w:t xml:space="preserve"> </w:t>
      </w:r>
      <w:r w:rsidR="009C6D2A">
        <w:rPr>
          <w:rFonts w:cstheme="minorHAnsi"/>
          <w:b/>
          <w:bCs/>
        </w:rPr>
        <w:t>suradnju s tri</w:t>
      </w:r>
      <w:r w:rsidR="00E17826" w:rsidRPr="00E17826">
        <w:rPr>
          <w:rFonts w:cstheme="minorHAnsi"/>
          <w:b/>
          <w:bCs/>
        </w:rPr>
        <w:t xml:space="preserve"> </w:t>
      </w:r>
      <w:r w:rsidR="009C6D2A">
        <w:rPr>
          <w:rFonts w:cstheme="minorHAnsi"/>
          <w:b/>
          <w:bCs/>
        </w:rPr>
        <w:t>moćne</w:t>
      </w:r>
      <w:r w:rsidR="00C35E18" w:rsidRPr="00E17826">
        <w:rPr>
          <w:rFonts w:cstheme="minorHAnsi"/>
          <w:b/>
          <w:bCs/>
        </w:rPr>
        <w:t xml:space="preserve"> međunarodn</w:t>
      </w:r>
      <w:r w:rsidR="009C6D2A">
        <w:rPr>
          <w:rFonts w:cstheme="minorHAnsi"/>
          <w:b/>
          <w:bCs/>
        </w:rPr>
        <w:t>e</w:t>
      </w:r>
      <w:r w:rsidR="00C35E18" w:rsidRPr="00E17826">
        <w:rPr>
          <w:rFonts w:cstheme="minorHAnsi"/>
          <w:b/>
          <w:bCs/>
        </w:rPr>
        <w:t xml:space="preserve"> </w:t>
      </w:r>
      <w:r w:rsidR="00E17826" w:rsidRPr="00E17826">
        <w:rPr>
          <w:rFonts w:cstheme="minorHAnsi"/>
          <w:b/>
          <w:bCs/>
        </w:rPr>
        <w:t>kompanij</w:t>
      </w:r>
      <w:r w:rsidR="009C6D2A">
        <w:rPr>
          <w:rFonts w:cstheme="minorHAnsi"/>
          <w:b/>
          <w:bCs/>
        </w:rPr>
        <w:t>e</w:t>
      </w:r>
    </w:p>
    <w:p w14:paraId="7D0475C7" w14:textId="3C8F12D1" w:rsidR="00E17826" w:rsidRPr="00E17826" w:rsidRDefault="00E17826" w:rsidP="00E17826">
      <w:pPr>
        <w:jc w:val="center"/>
        <w:rPr>
          <w:rFonts w:cstheme="minorHAnsi"/>
          <w:i/>
          <w:iCs/>
        </w:rPr>
      </w:pPr>
      <w:r w:rsidRPr="00E17826">
        <w:rPr>
          <w:rFonts w:cstheme="minorHAnsi"/>
          <w:i/>
          <w:iCs/>
        </w:rPr>
        <w:t>Hrvatska tvrtka CARWIZ rent a car</w:t>
      </w:r>
      <w:bookmarkStart w:id="0" w:name="_GoBack"/>
      <w:bookmarkEnd w:id="0"/>
      <w:r w:rsidR="00A518E9">
        <w:rPr>
          <w:rFonts w:cstheme="minorHAnsi"/>
          <w:i/>
          <w:iCs/>
        </w:rPr>
        <w:t xml:space="preserve"> potpisala nove franšizne suradnje čime širi </w:t>
      </w:r>
      <w:r w:rsidR="00C4449C">
        <w:rPr>
          <w:rFonts w:cstheme="minorHAnsi"/>
          <w:i/>
          <w:iCs/>
        </w:rPr>
        <w:t xml:space="preserve">svoje </w:t>
      </w:r>
      <w:r w:rsidRPr="00E17826">
        <w:rPr>
          <w:rFonts w:cstheme="minorHAnsi"/>
          <w:i/>
          <w:iCs/>
        </w:rPr>
        <w:t>poslovanje u Irsku, Maltu, Island i Poljsku.</w:t>
      </w:r>
    </w:p>
    <w:p w14:paraId="60CB9448" w14:textId="77777777" w:rsidR="00E17826" w:rsidRPr="00E17826" w:rsidRDefault="00E17826" w:rsidP="00DE0470">
      <w:pPr>
        <w:jc w:val="center"/>
        <w:rPr>
          <w:rFonts w:cstheme="minorHAnsi"/>
          <w:b/>
          <w:bCs/>
        </w:rPr>
      </w:pPr>
    </w:p>
    <w:p w14:paraId="5A644875" w14:textId="37B5B33D" w:rsidR="007F0020" w:rsidRPr="00E17826" w:rsidRDefault="005B609F" w:rsidP="0097463A">
      <w:pPr>
        <w:jc w:val="both"/>
        <w:rPr>
          <w:rFonts w:cstheme="minorHAnsi"/>
        </w:rPr>
      </w:pPr>
      <w:r w:rsidRPr="00E17826">
        <w:rPr>
          <w:rFonts w:cstheme="minorHAnsi"/>
        </w:rPr>
        <w:t xml:space="preserve">Domaća tvrtka </w:t>
      </w:r>
      <w:r w:rsidR="00B57F1F" w:rsidRPr="00E17826">
        <w:rPr>
          <w:rFonts w:cstheme="minorHAnsi"/>
        </w:rPr>
        <w:t xml:space="preserve">CARWIZ rent a car </w:t>
      </w:r>
      <w:r w:rsidR="004737FC" w:rsidRPr="00E17826">
        <w:rPr>
          <w:rFonts w:cstheme="minorHAnsi"/>
        </w:rPr>
        <w:t xml:space="preserve">je u svega mjesec dana </w:t>
      </w:r>
      <w:r w:rsidR="007F0020" w:rsidRPr="00E17826">
        <w:rPr>
          <w:rFonts w:cstheme="minorHAnsi"/>
        </w:rPr>
        <w:t>prive</w:t>
      </w:r>
      <w:r w:rsidR="000330A6" w:rsidRPr="00E17826">
        <w:rPr>
          <w:rFonts w:cstheme="minorHAnsi"/>
        </w:rPr>
        <w:t>la</w:t>
      </w:r>
      <w:r w:rsidR="007F0020" w:rsidRPr="00E17826">
        <w:rPr>
          <w:rFonts w:cstheme="minorHAnsi"/>
        </w:rPr>
        <w:t xml:space="preserve"> kraju</w:t>
      </w:r>
      <w:r w:rsidR="004737FC" w:rsidRPr="00E17826">
        <w:rPr>
          <w:rFonts w:cstheme="minorHAnsi"/>
        </w:rPr>
        <w:t xml:space="preserve"> pregovore i </w:t>
      </w:r>
      <w:r w:rsidR="00E17826" w:rsidRPr="00E17826">
        <w:rPr>
          <w:rFonts w:cstheme="minorHAnsi"/>
        </w:rPr>
        <w:t xml:space="preserve">na karti svijeta </w:t>
      </w:r>
      <w:r w:rsidR="004737FC" w:rsidRPr="00E17826">
        <w:rPr>
          <w:rFonts w:cstheme="minorHAnsi"/>
        </w:rPr>
        <w:t>pozicionira</w:t>
      </w:r>
      <w:r w:rsidR="000330A6" w:rsidRPr="00E17826">
        <w:rPr>
          <w:rFonts w:cstheme="minorHAnsi"/>
        </w:rPr>
        <w:t>la</w:t>
      </w:r>
      <w:r w:rsidR="004737FC" w:rsidRPr="00E17826">
        <w:rPr>
          <w:rFonts w:cstheme="minorHAnsi"/>
        </w:rPr>
        <w:t xml:space="preserve"> </w:t>
      </w:r>
      <w:r w:rsidR="0097463A" w:rsidRPr="00E17826">
        <w:rPr>
          <w:rFonts w:cstheme="minorHAnsi"/>
        </w:rPr>
        <w:t>četiri</w:t>
      </w:r>
      <w:r w:rsidR="004737FC" w:rsidRPr="00E17826">
        <w:rPr>
          <w:rFonts w:cstheme="minorHAnsi"/>
        </w:rPr>
        <w:t xml:space="preserve"> nova franšizna oblika poslovanja</w:t>
      </w:r>
      <w:r w:rsidR="00E17826" w:rsidRPr="00E17826">
        <w:rPr>
          <w:rFonts w:cstheme="minorHAnsi"/>
        </w:rPr>
        <w:t>.</w:t>
      </w:r>
    </w:p>
    <w:p w14:paraId="783BD9AC" w14:textId="705261C0" w:rsidR="009C087F" w:rsidRPr="00E17826" w:rsidRDefault="00756170" w:rsidP="0097463A">
      <w:pPr>
        <w:jc w:val="both"/>
        <w:rPr>
          <w:rFonts w:cstheme="minorHAnsi"/>
        </w:rPr>
      </w:pPr>
      <w:r w:rsidRPr="00E17826">
        <w:rPr>
          <w:rFonts w:cstheme="minorHAnsi"/>
        </w:rPr>
        <w:t xml:space="preserve">Novo </w:t>
      </w:r>
      <w:r w:rsidR="007F0020" w:rsidRPr="00E17826">
        <w:rPr>
          <w:rFonts w:cstheme="minorHAnsi"/>
        </w:rPr>
        <w:t xml:space="preserve">plasiranom </w:t>
      </w:r>
      <w:r w:rsidRPr="00E17826">
        <w:rPr>
          <w:rFonts w:cstheme="minorHAnsi"/>
        </w:rPr>
        <w:t xml:space="preserve">franšiznom </w:t>
      </w:r>
      <w:r w:rsidR="00865883" w:rsidRPr="00E17826">
        <w:rPr>
          <w:rFonts w:cstheme="minorHAnsi"/>
        </w:rPr>
        <w:t xml:space="preserve">obliku poslovanja </w:t>
      </w:r>
      <w:r w:rsidRPr="00E17826">
        <w:rPr>
          <w:rFonts w:cstheme="minorHAnsi"/>
        </w:rPr>
        <w:t xml:space="preserve">na Islandu </w:t>
      </w:r>
      <w:r w:rsidR="00B129E5" w:rsidRPr="00E17826">
        <w:rPr>
          <w:rFonts w:cstheme="minorHAnsi"/>
        </w:rPr>
        <w:t xml:space="preserve">i potpisanoj suradnji </w:t>
      </w:r>
      <w:r w:rsidRPr="00E17826">
        <w:rPr>
          <w:rFonts w:cstheme="minorHAnsi"/>
        </w:rPr>
        <w:t xml:space="preserve">s </w:t>
      </w:r>
      <w:r w:rsidR="00E17826" w:rsidRPr="00E17826">
        <w:rPr>
          <w:rFonts w:cstheme="minorHAnsi"/>
        </w:rPr>
        <w:t xml:space="preserve">jednom od najstarijih i najperspektivnijih islandskih tvrtki, </w:t>
      </w:r>
      <w:r w:rsidRPr="00E17826">
        <w:rPr>
          <w:rFonts w:cstheme="minorHAnsi"/>
        </w:rPr>
        <w:t>Icerental 4x4,</w:t>
      </w:r>
      <w:r w:rsidR="00E17826" w:rsidRPr="00E17826">
        <w:rPr>
          <w:rFonts w:cstheme="minorHAnsi"/>
        </w:rPr>
        <w:t xml:space="preserve"> na čelu s potpisnikom sporazuma</w:t>
      </w:r>
      <w:r w:rsidRPr="00E17826">
        <w:rPr>
          <w:rFonts w:cstheme="minorHAnsi"/>
        </w:rPr>
        <w:t xml:space="preserve"> Magnúsom Arnarom Kjartanssonom</w:t>
      </w:r>
      <w:r w:rsidR="00ED6D59" w:rsidRPr="00E17826">
        <w:rPr>
          <w:rFonts w:cstheme="minorHAnsi"/>
        </w:rPr>
        <w:t xml:space="preserve"> u</w:t>
      </w:r>
      <w:r w:rsidRPr="00E17826">
        <w:rPr>
          <w:rFonts w:cstheme="minorHAnsi"/>
        </w:rPr>
        <w:t>brzo se pridružila i</w:t>
      </w:r>
      <w:r w:rsidR="009B5B47" w:rsidRPr="00E17826">
        <w:rPr>
          <w:rFonts w:cstheme="minorHAnsi"/>
        </w:rPr>
        <w:t xml:space="preserve"> suradnj</w:t>
      </w:r>
      <w:r w:rsidRPr="00E17826">
        <w:rPr>
          <w:rFonts w:cstheme="minorHAnsi"/>
        </w:rPr>
        <w:t>a</w:t>
      </w:r>
      <w:r w:rsidR="009B5B47" w:rsidRPr="00E17826">
        <w:rPr>
          <w:rFonts w:cstheme="minorHAnsi"/>
        </w:rPr>
        <w:t xml:space="preserve"> s </w:t>
      </w:r>
      <w:r w:rsidR="00D140B2" w:rsidRPr="00E17826">
        <w:rPr>
          <w:rFonts w:cstheme="minorHAnsi"/>
        </w:rPr>
        <w:t>Fugazi Car Rentals Limitedom</w:t>
      </w:r>
      <w:r w:rsidR="00ED6D59" w:rsidRPr="00E17826">
        <w:rPr>
          <w:rFonts w:cstheme="minorHAnsi"/>
        </w:rPr>
        <w:t>, tvrtkom koja je dio</w:t>
      </w:r>
      <w:r w:rsidR="00E17826">
        <w:rPr>
          <w:rFonts w:cstheme="minorHAnsi"/>
        </w:rPr>
        <w:t xml:space="preserve"> međunarodne</w:t>
      </w:r>
      <w:r w:rsidR="00ED6D59" w:rsidRPr="00E17826">
        <w:rPr>
          <w:rFonts w:cstheme="minorHAnsi"/>
        </w:rPr>
        <w:t xml:space="preserve"> grupacije Famalco Group na Malti. </w:t>
      </w:r>
    </w:p>
    <w:p w14:paraId="2B6E5F24" w14:textId="135E99C2" w:rsidR="00B129E5" w:rsidRPr="00E17826" w:rsidRDefault="00ED6D59" w:rsidP="0097463A">
      <w:pPr>
        <w:jc w:val="both"/>
        <w:rPr>
          <w:rFonts w:cstheme="minorHAnsi"/>
        </w:rPr>
      </w:pPr>
      <w:r w:rsidRPr="00E17826">
        <w:rPr>
          <w:rFonts w:cstheme="minorHAnsi"/>
        </w:rPr>
        <w:t>Ovaj malteški gigant na čelu s Hermannom Malliaom</w:t>
      </w:r>
      <w:r w:rsidR="00E17826">
        <w:rPr>
          <w:rFonts w:cstheme="minorHAnsi"/>
        </w:rPr>
        <w:t xml:space="preserve"> i Sandrom Malliaom</w:t>
      </w:r>
      <w:r w:rsidRPr="00E17826">
        <w:rPr>
          <w:rFonts w:cstheme="minorHAnsi"/>
        </w:rPr>
        <w:t xml:space="preserve"> svoju snagu i prednost oblikuje putem različitih industrijskih grana koje su predmet poslovanja uspješne korporacije – od pružanja usluga povezanih s nekretninama za obnovljive izvore energije pa sve do upravljanja imovinom, maloprodajom i rent-a-car industrijom, kao i autoservisom i logistikom</w:t>
      </w:r>
      <w:r w:rsidR="005E7868">
        <w:rPr>
          <w:rFonts w:cstheme="minorHAnsi"/>
        </w:rPr>
        <w:t xml:space="preserve">. </w:t>
      </w:r>
      <w:r w:rsidR="007F06CE">
        <w:rPr>
          <w:rFonts w:cstheme="minorHAnsi"/>
        </w:rPr>
        <w:t>Potpisivanjem suradnje s Fugazi Car Rentalsom,</w:t>
      </w:r>
      <w:r w:rsidR="00865883" w:rsidRPr="00E17826">
        <w:rPr>
          <w:rFonts w:cstheme="minorHAnsi"/>
        </w:rPr>
        <w:t xml:space="preserve"> Carwiz </w:t>
      </w:r>
      <w:r w:rsidR="007F06CE">
        <w:rPr>
          <w:rFonts w:cstheme="minorHAnsi"/>
        </w:rPr>
        <w:t xml:space="preserve">je </w:t>
      </w:r>
      <w:r w:rsidR="009C087F" w:rsidRPr="00E17826">
        <w:rPr>
          <w:rFonts w:cstheme="minorHAnsi"/>
        </w:rPr>
        <w:t xml:space="preserve"> </w:t>
      </w:r>
      <w:r w:rsidR="00865883" w:rsidRPr="00E17826">
        <w:rPr>
          <w:rFonts w:cstheme="minorHAnsi"/>
        </w:rPr>
        <w:t xml:space="preserve">plasirao </w:t>
      </w:r>
      <w:r w:rsidR="0097463A" w:rsidRPr="00E17826">
        <w:rPr>
          <w:rFonts w:cstheme="minorHAnsi"/>
        </w:rPr>
        <w:t xml:space="preserve">uspješnost poslovanja </w:t>
      </w:r>
      <w:r w:rsidR="00B129E5" w:rsidRPr="00E17826">
        <w:rPr>
          <w:rFonts w:cstheme="minorHAnsi"/>
        </w:rPr>
        <w:t xml:space="preserve">na </w:t>
      </w:r>
      <w:r w:rsidR="0049763C" w:rsidRPr="00E17826">
        <w:rPr>
          <w:rFonts w:cstheme="minorHAnsi"/>
        </w:rPr>
        <w:t>čak dvije</w:t>
      </w:r>
      <w:r w:rsidR="00B129E5" w:rsidRPr="00E17826">
        <w:rPr>
          <w:rFonts w:cstheme="minorHAnsi"/>
        </w:rPr>
        <w:t xml:space="preserve"> države, </w:t>
      </w:r>
      <w:r w:rsidR="0097463A" w:rsidRPr="00E17826">
        <w:rPr>
          <w:rFonts w:cstheme="minorHAnsi"/>
        </w:rPr>
        <w:t>Maltu i Irsku.</w:t>
      </w:r>
      <w:r w:rsidR="00EF50BD" w:rsidRPr="00E17826">
        <w:rPr>
          <w:rFonts w:cstheme="minorHAnsi"/>
        </w:rPr>
        <w:t xml:space="preserve"> </w:t>
      </w:r>
    </w:p>
    <w:p w14:paraId="6A29C023" w14:textId="0891BCAA" w:rsidR="009B5B47" w:rsidRPr="00E17826" w:rsidRDefault="005E7868" w:rsidP="0097463A">
      <w:pPr>
        <w:jc w:val="both"/>
        <w:rPr>
          <w:rFonts w:cstheme="minorHAnsi"/>
        </w:rPr>
      </w:pPr>
      <w:r>
        <w:rPr>
          <w:rFonts w:cstheme="minorHAnsi"/>
        </w:rPr>
        <w:t>Istovremeno</w:t>
      </w:r>
      <w:r w:rsidR="004F395A">
        <w:rPr>
          <w:rFonts w:cstheme="minorHAnsi"/>
        </w:rPr>
        <w:t>,</w:t>
      </w:r>
      <w:r>
        <w:rPr>
          <w:rFonts w:cstheme="minorHAnsi"/>
        </w:rPr>
        <w:t xml:space="preserve"> završeni</w:t>
      </w:r>
      <w:r w:rsidR="00EF50BD" w:rsidRPr="00E17826">
        <w:rPr>
          <w:rFonts w:cstheme="minorHAnsi"/>
        </w:rPr>
        <w:t xml:space="preserve"> su </w:t>
      </w:r>
      <w:r w:rsidR="0097463A" w:rsidRPr="00E17826">
        <w:rPr>
          <w:rFonts w:cstheme="minorHAnsi"/>
        </w:rPr>
        <w:t xml:space="preserve">pregovori </w:t>
      </w:r>
      <w:r w:rsidR="00B129E5" w:rsidRPr="00E17826">
        <w:rPr>
          <w:rFonts w:cstheme="minorHAnsi"/>
        </w:rPr>
        <w:t xml:space="preserve">i </w:t>
      </w:r>
      <w:r w:rsidR="0097463A" w:rsidRPr="00E17826">
        <w:rPr>
          <w:rFonts w:cstheme="minorHAnsi"/>
        </w:rPr>
        <w:t xml:space="preserve">s partnerima iz Poljske </w:t>
      </w:r>
      <w:r>
        <w:rPr>
          <w:rFonts w:cstheme="minorHAnsi"/>
        </w:rPr>
        <w:t xml:space="preserve">čime se </w:t>
      </w:r>
      <w:r w:rsidR="0097463A" w:rsidRPr="00E17826">
        <w:rPr>
          <w:rFonts w:cstheme="minorHAnsi"/>
        </w:rPr>
        <w:t>Carwiz obitelji</w:t>
      </w:r>
      <w:r w:rsidR="009B5B47" w:rsidRPr="00E17826">
        <w:rPr>
          <w:rFonts w:cstheme="minorHAnsi"/>
        </w:rPr>
        <w:t xml:space="preserve"> pridružio i </w:t>
      </w:r>
      <w:r w:rsidR="00D140B2" w:rsidRPr="00E17826">
        <w:rPr>
          <w:rFonts w:cstheme="minorHAnsi"/>
        </w:rPr>
        <w:t>Inter Fleet Franchise Sp</w:t>
      </w:r>
      <w:r w:rsidR="009B5B47" w:rsidRPr="00E17826">
        <w:rPr>
          <w:rFonts w:cstheme="minorHAnsi"/>
        </w:rPr>
        <w:t xml:space="preserve"> na čelu s</w:t>
      </w:r>
      <w:r w:rsidR="0097463A" w:rsidRPr="00E17826">
        <w:rPr>
          <w:rFonts w:cstheme="minorHAnsi"/>
        </w:rPr>
        <w:t xml:space="preserve"> dvojicom partnera, </w:t>
      </w:r>
      <w:r w:rsidR="009B5B47" w:rsidRPr="00E17826">
        <w:rPr>
          <w:rFonts w:cstheme="minorHAnsi"/>
        </w:rPr>
        <w:t>Tomasz</w:t>
      </w:r>
      <w:r w:rsidR="00EF50BD" w:rsidRPr="00E17826">
        <w:rPr>
          <w:rFonts w:cstheme="minorHAnsi"/>
        </w:rPr>
        <w:t>om</w:t>
      </w:r>
      <w:r w:rsidR="009B5B47" w:rsidRPr="00E17826">
        <w:rPr>
          <w:rFonts w:cstheme="minorHAnsi"/>
        </w:rPr>
        <w:t xml:space="preserve"> Supany</w:t>
      </w:r>
      <w:r w:rsidR="00EF50BD" w:rsidRPr="00E17826">
        <w:rPr>
          <w:rFonts w:cstheme="minorHAnsi"/>
        </w:rPr>
        <w:t>om</w:t>
      </w:r>
      <w:r w:rsidR="009B5B47" w:rsidRPr="00E17826">
        <w:rPr>
          <w:rFonts w:cstheme="minorHAnsi"/>
        </w:rPr>
        <w:t xml:space="preserve"> i Tomasz</w:t>
      </w:r>
      <w:r w:rsidR="00EF50BD" w:rsidRPr="00E17826">
        <w:rPr>
          <w:rFonts w:cstheme="minorHAnsi"/>
        </w:rPr>
        <w:t>om</w:t>
      </w:r>
      <w:r w:rsidR="009B5B47" w:rsidRPr="00E17826">
        <w:rPr>
          <w:rFonts w:cstheme="minorHAnsi"/>
        </w:rPr>
        <w:t xml:space="preserve"> Pulter</w:t>
      </w:r>
      <w:r w:rsidR="00EF50BD" w:rsidRPr="00E17826">
        <w:rPr>
          <w:rFonts w:cstheme="minorHAnsi"/>
        </w:rPr>
        <w:t>om</w:t>
      </w:r>
      <w:r w:rsidR="009B5B47" w:rsidRPr="00E17826">
        <w:rPr>
          <w:rFonts w:cstheme="minorHAnsi"/>
        </w:rPr>
        <w:t xml:space="preserve">. </w:t>
      </w:r>
      <w:r w:rsidRPr="00E17826">
        <w:rPr>
          <w:rFonts w:cstheme="minorHAnsi"/>
        </w:rPr>
        <w:t>Inter Fleet Franchise Sp</w:t>
      </w:r>
      <w:r>
        <w:rPr>
          <w:rFonts w:cstheme="minorHAnsi"/>
        </w:rPr>
        <w:t>, tvrtka u vlasništvu snažnog investicijskog fonda, zahvaljujući dosadašnjem poslovanju izborila je moćnu tržišnu poziciju</w:t>
      </w:r>
      <w:r w:rsidR="004F395A">
        <w:rPr>
          <w:rFonts w:cstheme="minorHAnsi"/>
        </w:rPr>
        <w:t xml:space="preserve"> u domicilnoj Poljskoj</w:t>
      </w:r>
      <w:r>
        <w:rPr>
          <w:rFonts w:cstheme="minorHAnsi"/>
        </w:rPr>
        <w:t xml:space="preserve">, nametnula se u sam vrh lidera, dok se zbog kvalitete Carwiz brenda i jednostavnosti poslovanja s hrvatskom tvrtkom odlučila na sinergiju brenda i potpisivanje sporazuma.  </w:t>
      </w:r>
    </w:p>
    <w:p w14:paraId="23EA9A13" w14:textId="3B05EF80" w:rsidR="00665D5B" w:rsidRPr="00E17826" w:rsidRDefault="00612D4C" w:rsidP="0097463A">
      <w:pPr>
        <w:jc w:val="both"/>
        <w:rPr>
          <w:rFonts w:cstheme="minorHAnsi"/>
        </w:rPr>
      </w:pPr>
      <w:r w:rsidRPr="00E17826">
        <w:rPr>
          <w:rFonts w:cstheme="minorHAnsi"/>
        </w:rPr>
        <w:t>„</w:t>
      </w:r>
      <w:r w:rsidR="00B129E5" w:rsidRPr="00E17826">
        <w:rPr>
          <w:rFonts w:cstheme="minorHAnsi"/>
          <w:i/>
          <w:iCs/>
        </w:rPr>
        <w:t>Uspješna poslovna strategija, pozitivan imidž brenda</w:t>
      </w:r>
      <w:r w:rsidR="008847B9" w:rsidRPr="00E17826">
        <w:rPr>
          <w:rFonts w:cstheme="minorHAnsi"/>
          <w:i/>
          <w:iCs/>
        </w:rPr>
        <w:t xml:space="preserve"> i</w:t>
      </w:r>
      <w:r w:rsidR="00B129E5" w:rsidRPr="00E17826">
        <w:rPr>
          <w:rFonts w:cstheme="minorHAnsi"/>
          <w:i/>
          <w:iCs/>
        </w:rPr>
        <w:t xml:space="preserve"> interni napori pokazali su se učinkovitom formulom za </w:t>
      </w:r>
      <w:r w:rsidR="008847B9" w:rsidRPr="00E17826">
        <w:rPr>
          <w:rFonts w:cstheme="minorHAnsi"/>
          <w:i/>
          <w:iCs/>
        </w:rPr>
        <w:t xml:space="preserve">širenje </w:t>
      </w:r>
      <w:r w:rsidR="00B129E5" w:rsidRPr="00E17826">
        <w:rPr>
          <w:rFonts w:cstheme="minorHAnsi"/>
          <w:i/>
          <w:iCs/>
        </w:rPr>
        <w:t>Carwiz</w:t>
      </w:r>
      <w:r w:rsidR="00E470C6" w:rsidRPr="00E17826">
        <w:rPr>
          <w:rFonts w:cstheme="minorHAnsi"/>
          <w:i/>
          <w:iCs/>
        </w:rPr>
        <w:t xml:space="preserve"> brend</w:t>
      </w:r>
      <w:r w:rsidR="008847B9" w:rsidRPr="00E17826">
        <w:rPr>
          <w:rFonts w:cstheme="minorHAnsi"/>
          <w:i/>
          <w:iCs/>
        </w:rPr>
        <w:t>a</w:t>
      </w:r>
      <w:r w:rsidR="00B129E5" w:rsidRPr="00E17826">
        <w:rPr>
          <w:rFonts w:cstheme="minorHAnsi"/>
          <w:i/>
          <w:iCs/>
        </w:rPr>
        <w:t xml:space="preserve">. </w:t>
      </w:r>
      <w:r w:rsidR="00D40F01" w:rsidRPr="00E17826">
        <w:rPr>
          <w:rFonts w:cstheme="minorHAnsi"/>
          <w:i/>
          <w:iCs/>
        </w:rPr>
        <w:t>Moji</w:t>
      </w:r>
      <w:r w:rsidR="003E038D" w:rsidRPr="00E17826">
        <w:rPr>
          <w:rFonts w:cstheme="minorHAnsi"/>
          <w:i/>
          <w:iCs/>
        </w:rPr>
        <w:t xml:space="preserve"> franšizni menadžeri </w:t>
      </w:r>
      <w:r w:rsidR="00D40F01" w:rsidRPr="00E17826">
        <w:rPr>
          <w:rFonts w:cstheme="minorHAnsi"/>
          <w:i/>
          <w:iCs/>
        </w:rPr>
        <w:t xml:space="preserve">ali i moj cjelokupni tim </w:t>
      </w:r>
      <w:r w:rsidR="003E038D" w:rsidRPr="00E17826">
        <w:rPr>
          <w:rFonts w:cstheme="minorHAnsi"/>
          <w:i/>
          <w:iCs/>
        </w:rPr>
        <w:t>su o</w:t>
      </w:r>
      <w:r w:rsidR="00D40F01" w:rsidRPr="00E17826">
        <w:rPr>
          <w:rFonts w:cstheme="minorHAnsi"/>
          <w:i/>
          <w:iCs/>
        </w:rPr>
        <w:t xml:space="preserve">dradili </w:t>
      </w:r>
      <w:r w:rsidR="00354DEE" w:rsidRPr="00E17826">
        <w:rPr>
          <w:rFonts w:cstheme="minorHAnsi"/>
          <w:i/>
          <w:iCs/>
        </w:rPr>
        <w:t>izvrstan</w:t>
      </w:r>
      <w:r w:rsidR="00D40F01" w:rsidRPr="00E17826">
        <w:rPr>
          <w:rFonts w:cstheme="minorHAnsi"/>
          <w:i/>
          <w:iCs/>
        </w:rPr>
        <w:t xml:space="preserve"> posao </w:t>
      </w:r>
      <w:r w:rsidR="003E038D" w:rsidRPr="00E17826">
        <w:rPr>
          <w:rFonts w:cstheme="minorHAnsi"/>
          <w:i/>
          <w:iCs/>
        </w:rPr>
        <w:t xml:space="preserve">na </w:t>
      </w:r>
      <w:r w:rsidR="00C8696F" w:rsidRPr="00E17826">
        <w:rPr>
          <w:rFonts w:cstheme="minorHAnsi"/>
          <w:i/>
          <w:iCs/>
        </w:rPr>
        <w:t>koj</w:t>
      </w:r>
      <w:r w:rsidR="00D40F01" w:rsidRPr="00E17826">
        <w:rPr>
          <w:rFonts w:cstheme="minorHAnsi"/>
          <w:i/>
          <w:iCs/>
        </w:rPr>
        <w:t>i</w:t>
      </w:r>
      <w:r w:rsidR="003E038D" w:rsidRPr="00E17826">
        <w:rPr>
          <w:rFonts w:cstheme="minorHAnsi"/>
          <w:i/>
          <w:iCs/>
        </w:rPr>
        <w:t xml:space="preserve"> sam iznimno ponosan</w:t>
      </w:r>
      <w:r w:rsidR="008847B9" w:rsidRPr="00E17826">
        <w:rPr>
          <w:rFonts w:cstheme="minorHAnsi"/>
          <w:i/>
          <w:iCs/>
        </w:rPr>
        <w:t xml:space="preserve"> jer z</w:t>
      </w:r>
      <w:r w:rsidRPr="00E17826">
        <w:rPr>
          <w:rFonts w:cstheme="minorHAnsi"/>
          <w:i/>
          <w:iCs/>
        </w:rPr>
        <w:t>a nas nove franšize nisu</w:t>
      </w:r>
      <w:r w:rsidR="00B129E5" w:rsidRPr="00E17826">
        <w:rPr>
          <w:rFonts w:cstheme="minorHAnsi"/>
          <w:i/>
          <w:iCs/>
        </w:rPr>
        <w:t xml:space="preserve"> samo broj</w:t>
      </w:r>
      <w:r w:rsidR="00BF0AFB" w:rsidRPr="00E17826">
        <w:rPr>
          <w:rFonts w:cstheme="minorHAnsi"/>
          <w:i/>
          <w:iCs/>
        </w:rPr>
        <w:t xml:space="preserve"> koji želimo </w:t>
      </w:r>
      <w:r w:rsidR="008847B9" w:rsidRPr="00E17826">
        <w:rPr>
          <w:rFonts w:cstheme="minorHAnsi"/>
          <w:i/>
          <w:iCs/>
        </w:rPr>
        <w:t>doseći</w:t>
      </w:r>
      <w:r w:rsidR="00B129E5" w:rsidRPr="00E17826">
        <w:rPr>
          <w:rFonts w:cstheme="minorHAnsi"/>
          <w:i/>
          <w:iCs/>
        </w:rPr>
        <w:t>, već</w:t>
      </w:r>
      <w:r w:rsidR="00354DEE" w:rsidRPr="00E17826">
        <w:rPr>
          <w:rFonts w:cstheme="minorHAnsi"/>
          <w:i/>
          <w:iCs/>
        </w:rPr>
        <w:t xml:space="preserve"> pomno isplanirano pozicioniranje i</w:t>
      </w:r>
      <w:r w:rsidR="00B129E5" w:rsidRPr="00E17826">
        <w:rPr>
          <w:rFonts w:cstheme="minorHAnsi"/>
          <w:i/>
          <w:iCs/>
        </w:rPr>
        <w:t xml:space="preserve"> </w:t>
      </w:r>
      <w:r w:rsidR="000C1FA1" w:rsidRPr="00E17826">
        <w:rPr>
          <w:rFonts w:cstheme="minorHAnsi"/>
          <w:i/>
          <w:iCs/>
        </w:rPr>
        <w:t>propusnica</w:t>
      </w:r>
      <w:r w:rsidR="00D2465A" w:rsidRPr="00E17826">
        <w:rPr>
          <w:rFonts w:cstheme="minorHAnsi"/>
          <w:i/>
          <w:iCs/>
        </w:rPr>
        <w:t xml:space="preserve"> za </w:t>
      </w:r>
      <w:r w:rsidR="00B129E5" w:rsidRPr="00E17826">
        <w:rPr>
          <w:rFonts w:cstheme="minorHAnsi"/>
          <w:i/>
          <w:iCs/>
        </w:rPr>
        <w:t>jačanje naše pozicije</w:t>
      </w:r>
      <w:r w:rsidRPr="00E17826">
        <w:rPr>
          <w:rFonts w:cstheme="minorHAnsi"/>
          <w:i/>
          <w:iCs/>
        </w:rPr>
        <w:t xml:space="preserve"> u rent-a-car industriji.“,</w:t>
      </w:r>
      <w:r w:rsidRPr="00E17826">
        <w:rPr>
          <w:rFonts w:cstheme="minorHAnsi"/>
        </w:rPr>
        <w:t xml:space="preserve"> nadodao je Krešimir Dobrilović, osnivač i direktor Carwiza. </w:t>
      </w:r>
    </w:p>
    <w:p w14:paraId="11B33A7C" w14:textId="6422FF85" w:rsidR="00CF1927" w:rsidRDefault="00C35E18" w:rsidP="00C35E18">
      <w:pPr>
        <w:jc w:val="both"/>
        <w:rPr>
          <w:rFonts w:cstheme="minorHAnsi"/>
        </w:rPr>
      </w:pPr>
      <w:r w:rsidRPr="00E17826">
        <w:rPr>
          <w:rFonts w:cstheme="minorHAnsi"/>
        </w:rPr>
        <w:t>Franchise Manager, Vladimir Banović, sudjelovao je u uspješnom plasiranju Carwizovog franšiznog modela poslovanja u četrnaest zemalja</w:t>
      </w:r>
      <w:r w:rsidR="00CF1927">
        <w:rPr>
          <w:rFonts w:cstheme="minorHAnsi"/>
        </w:rPr>
        <w:t>. Ujedno, Vladimir postojećim partnerima pr</w:t>
      </w:r>
      <w:r w:rsidR="002C15C0">
        <w:rPr>
          <w:rFonts w:cstheme="minorHAnsi"/>
        </w:rPr>
        <w:t>u</w:t>
      </w:r>
      <w:r w:rsidR="00CF1927">
        <w:rPr>
          <w:rFonts w:cstheme="minorHAnsi"/>
        </w:rPr>
        <w:t>ža podršku u procesu poslovanja s ciljem unapr</w:t>
      </w:r>
      <w:r w:rsidR="00744B93">
        <w:rPr>
          <w:rFonts w:cstheme="minorHAnsi"/>
        </w:rPr>
        <w:t>j</w:t>
      </w:r>
      <w:r w:rsidR="00CF1927">
        <w:rPr>
          <w:rFonts w:cstheme="minorHAnsi"/>
        </w:rPr>
        <w:t xml:space="preserve">eđenja kvalitete brenda. </w:t>
      </w:r>
      <w:r w:rsidR="002C15C0">
        <w:rPr>
          <w:rFonts w:cstheme="minorHAnsi"/>
        </w:rPr>
        <w:t>Iz Carwiza nam otkrivaju i kako t</w:t>
      </w:r>
      <w:r w:rsidR="00CF1927">
        <w:rPr>
          <w:rFonts w:cstheme="minorHAnsi"/>
        </w:rPr>
        <w:t xml:space="preserve">renutno </w:t>
      </w:r>
      <w:r w:rsidR="002C15C0">
        <w:rPr>
          <w:rFonts w:cstheme="minorHAnsi"/>
        </w:rPr>
        <w:t>njihovi</w:t>
      </w:r>
      <w:r w:rsidR="00CF1927">
        <w:rPr>
          <w:rFonts w:cstheme="minorHAnsi"/>
        </w:rPr>
        <w:t xml:space="preserve"> franchise manageri pregovaraju i s tri nova potencijalna klijen</w:t>
      </w:r>
      <w:r w:rsidR="002C15C0">
        <w:rPr>
          <w:rFonts w:cstheme="minorHAnsi"/>
        </w:rPr>
        <w:t>t</w:t>
      </w:r>
      <w:r w:rsidR="00CF1927">
        <w:rPr>
          <w:rFonts w:cstheme="minorHAnsi"/>
        </w:rPr>
        <w:t xml:space="preserve">a koja bi hrvatskoj tvrtki, CARWIZ rent a caru, donijeli plasiranje poslovanja na nove države svijeta.  </w:t>
      </w:r>
    </w:p>
    <w:p w14:paraId="4948FFB4" w14:textId="15EBA523" w:rsidR="0029035E" w:rsidRDefault="007903FB" w:rsidP="0097463A">
      <w:pPr>
        <w:jc w:val="both"/>
        <w:rPr>
          <w:rFonts w:cstheme="minorHAnsi"/>
        </w:rPr>
      </w:pPr>
      <w:r w:rsidRPr="00E17826">
        <w:rPr>
          <w:rFonts w:cstheme="minorHAnsi"/>
        </w:rPr>
        <w:t>CARWIZ rent a car</w:t>
      </w:r>
      <w:r w:rsidR="00C35E18" w:rsidRPr="00E17826">
        <w:rPr>
          <w:rFonts w:cstheme="minorHAnsi"/>
        </w:rPr>
        <w:t xml:space="preserve"> je</w:t>
      </w:r>
      <w:r w:rsidRPr="00E17826">
        <w:rPr>
          <w:rFonts w:cstheme="minorHAnsi"/>
        </w:rPr>
        <w:t xml:space="preserve"> </w:t>
      </w:r>
      <w:r w:rsidR="00C35E18" w:rsidRPr="00E17826">
        <w:rPr>
          <w:rFonts w:cstheme="minorHAnsi"/>
        </w:rPr>
        <w:t xml:space="preserve">sa svojih 4.000 vozila </w:t>
      </w:r>
      <w:r w:rsidR="0029035E">
        <w:rPr>
          <w:rFonts w:cstheme="minorHAnsi"/>
        </w:rPr>
        <w:t xml:space="preserve"> i preko šezdeset poslovnica diljem svijeta, te gotovo sto zaposlenika u Hrvatskoj jedan od predvodnika trendova u rent-a-car industriji. Unazad godinu dana Carwiz je zahvaljujući provjerenom i uspješnom franšiznom modelu poslovanja plasirao partnerstva i suradnje u Grčku, Srbiju, Tursku, Maroko, Albaniju, Latviju, St. Maarten i Bosnu i Hercegovinu, a od ovog mjeseca uspješnost poslovanja mogu iskusiti i partneri iz Irske, Islanda, Malte i Poljske. </w:t>
      </w:r>
    </w:p>
    <w:p w14:paraId="78C0EED0" w14:textId="1C96A42A" w:rsidR="00C35E18" w:rsidRPr="00E17826" w:rsidRDefault="00C35E18" w:rsidP="0097463A">
      <w:pPr>
        <w:jc w:val="both"/>
        <w:rPr>
          <w:rFonts w:cstheme="minorHAnsi"/>
        </w:rPr>
      </w:pPr>
    </w:p>
    <w:p w14:paraId="004CF136" w14:textId="77777777" w:rsidR="00C35E18" w:rsidRPr="00E17826" w:rsidRDefault="00C35E18" w:rsidP="00C35E18">
      <w:pPr>
        <w:rPr>
          <w:rFonts w:eastAsia="Times New Roman" w:cstheme="minorHAnsi"/>
        </w:rPr>
      </w:pPr>
    </w:p>
    <w:p w14:paraId="4398FCF6" w14:textId="77777777" w:rsidR="00446B8B" w:rsidRPr="00E17826" w:rsidRDefault="00446B8B">
      <w:pPr>
        <w:rPr>
          <w:rFonts w:cstheme="minorHAnsi"/>
        </w:rPr>
      </w:pPr>
    </w:p>
    <w:sectPr w:rsidR="00446B8B" w:rsidRPr="00E1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09"/>
    <w:rsid w:val="000330A6"/>
    <w:rsid w:val="00060B71"/>
    <w:rsid w:val="000C1FA1"/>
    <w:rsid w:val="00111AA7"/>
    <w:rsid w:val="001E1CAC"/>
    <w:rsid w:val="001F1FDA"/>
    <w:rsid w:val="00266A76"/>
    <w:rsid w:val="0029035E"/>
    <w:rsid w:val="00291C12"/>
    <w:rsid w:val="002C15C0"/>
    <w:rsid w:val="002C3A74"/>
    <w:rsid w:val="0032415B"/>
    <w:rsid w:val="00354DEE"/>
    <w:rsid w:val="003E038D"/>
    <w:rsid w:val="003E63BD"/>
    <w:rsid w:val="00411CAF"/>
    <w:rsid w:val="00446B8B"/>
    <w:rsid w:val="004737FC"/>
    <w:rsid w:val="0049763C"/>
    <w:rsid w:val="004B128E"/>
    <w:rsid w:val="004E566F"/>
    <w:rsid w:val="004F0883"/>
    <w:rsid w:val="004F395A"/>
    <w:rsid w:val="0054335E"/>
    <w:rsid w:val="005B609F"/>
    <w:rsid w:val="005E7868"/>
    <w:rsid w:val="00612D4C"/>
    <w:rsid w:val="00665D5B"/>
    <w:rsid w:val="006C2A09"/>
    <w:rsid w:val="006D654B"/>
    <w:rsid w:val="00744B93"/>
    <w:rsid w:val="00756170"/>
    <w:rsid w:val="00762CEF"/>
    <w:rsid w:val="007903FB"/>
    <w:rsid w:val="007F0020"/>
    <w:rsid w:val="007F06CE"/>
    <w:rsid w:val="008130CA"/>
    <w:rsid w:val="0083093C"/>
    <w:rsid w:val="00865883"/>
    <w:rsid w:val="008847B9"/>
    <w:rsid w:val="00893B08"/>
    <w:rsid w:val="008A0A09"/>
    <w:rsid w:val="0097463A"/>
    <w:rsid w:val="00987C18"/>
    <w:rsid w:val="009B5B47"/>
    <w:rsid w:val="009C087F"/>
    <w:rsid w:val="009C6D2A"/>
    <w:rsid w:val="00A518E9"/>
    <w:rsid w:val="00AE7F6F"/>
    <w:rsid w:val="00B129E5"/>
    <w:rsid w:val="00B57F1F"/>
    <w:rsid w:val="00BF0AFB"/>
    <w:rsid w:val="00C35E18"/>
    <w:rsid w:val="00C4449C"/>
    <w:rsid w:val="00C70E57"/>
    <w:rsid w:val="00C8696F"/>
    <w:rsid w:val="00CF1927"/>
    <w:rsid w:val="00CF4535"/>
    <w:rsid w:val="00D140B2"/>
    <w:rsid w:val="00D2465A"/>
    <w:rsid w:val="00D40F01"/>
    <w:rsid w:val="00DE0470"/>
    <w:rsid w:val="00E17826"/>
    <w:rsid w:val="00E370F3"/>
    <w:rsid w:val="00E470C6"/>
    <w:rsid w:val="00ED6D59"/>
    <w:rsid w:val="00EF50BD"/>
    <w:rsid w:val="00F3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0153"/>
  <w15:chartTrackingRefBased/>
  <w15:docId w15:val="{58214F42-5318-4126-A77B-ACDA0575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291C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91C1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91C12"/>
    <w:rPr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1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1C12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Ercek</dc:creator>
  <cp:keywords/>
  <dc:description/>
  <cp:lastModifiedBy>Veronika Ercek</cp:lastModifiedBy>
  <cp:revision>54</cp:revision>
  <dcterms:created xsi:type="dcterms:W3CDTF">2019-10-10T13:27:00Z</dcterms:created>
  <dcterms:modified xsi:type="dcterms:W3CDTF">2019-10-15T06:25:00Z</dcterms:modified>
</cp:coreProperties>
</file>